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07DF6" w14:textId="77777777" w:rsidR="00B2671C" w:rsidRPr="00391C1E" w:rsidRDefault="00B2671C" w:rsidP="00B2671C"/>
    <w:tbl>
      <w:tblPr>
        <w:tblW w:w="9517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1274"/>
        <w:gridCol w:w="158"/>
        <w:gridCol w:w="525"/>
        <w:gridCol w:w="1126"/>
        <w:gridCol w:w="34"/>
        <w:gridCol w:w="1701"/>
        <w:gridCol w:w="496"/>
        <w:gridCol w:w="922"/>
        <w:gridCol w:w="567"/>
        <w:gridCol w:w="1701"/>
        <w:gridCol w:w="19"/>
      </w:tblGrid>
      <w:tr w:rsidR="00B2671C" w:rsidRPr="00391C1E" w14:paraId="24EA9DE6" w14:textId="77777777" w:rsidTr="002F1E4B">
        <w:trPr>
          <w:gridAfter w:val="1"/>
          <w:wAfter w:w="19" w:type="dxa"/>
          <w:cantSplit/>
          <w:trHeight w:val="200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CFE0B" w14:textId="77777777" w:rsidR="00B2671C" w:rsidRPr="00391C1E" w:rsidRDefault="00B2671C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2671C" w:rsidRPr="00391C1E" w14:paraId="32D14CB5" w14:textId="77777777" w:rsidTr="002F1E4B">
        <w:trPr>
          <w:gridAfter w:val="1"/>
          <w:wAfter w:w="19" w:type="dxa"/>
          <w:cantSplit/>
          <w:trHeight w:val="200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B85958" w14:textId="77777777" w:rsidR="00B2671C" w:rsidRPr="00391C1E" w:rsidRDefault="00B2671C" w:rsidP="00BA3D9D">
            <w:r w:rsidRPr="00391C1E">
              <w:t>Kierunek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48682C" w14:textId="77777777" w:rsidR="00B2671C" w:rsidRPr="00391C1E" w:rsidRDefault="00B2671C" w:rsidP="00BA3D9D">
            <w:r w:rsidRPr="00391C1E">
              <w:t>Bezpieczeństwo narodowe</w:t>
            </w:r>
          </w:p>
        </w:tc>
      </w:tr>
      <w:tr w:rsidR="00B2671C" w:rsidRPr="00391C1E" w14:paraId="157827D2" w14:textId="77777777" w:rsidTr="002F1E4B">
        <w:trPr>
          <w:gridAfter w:val="1"/>
          <w:wAfter w:w="19" w:type="dxa"/>
          <w:cantSplit/>
          <w:trHeight w:hRule="exact" w:val="164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7884BC" w14:textId="77777777" w:rsidR="00B2671C" w:rsidRPr="00391C1E" w:rsidRDefault="00B2671C" w:rsidP="00BA3D9D">
            <w:pPr>
              <w:rPr>
                <w:b/>
              </w:rPr>
            </w:pP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88F6FE" w14:textId="77777777" w:rsidR="00B2671C" w:rsidRPr="00391C1E" w:rsidRDefault="00B2671C" w:rsidP="00BA3D9D">
            <w:pPr>
              <w:rPr>
                <w:b/>
              </w:rPr>
            </w:pPr>
          </w:p>
        </w:tc>
      </w:tr>
      <w:tr w:rsidR="00B2671C" w:rsidRPr="00391C1E" w14:paraId="784944C5" w14:textId="77777777" w:rsidTr="002F1E4B">
        <w:trPr>
          <w:gridAfter w:val="1"/>
          <w:wAfter w:w="19" w:type="dxa"/>
          <w:cantSplit/>
          <w:trHeight w:val="200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9C69F2" w14:textId="77777777" w:rsidR="00B2671C" w:rsidRPr="00391C1E" w:rsidRDefault="00B2671C" w:rsidP="00BA3D9D">
            <w:r w:rsidRPr="00391C1E">
              <w:t>Poziom kształcenia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994DC5" w14:textId="77777777" w:rsidR="00B2671C" w:rsidRPr="00391C1E" w:rsidRDefault="00B2671C" w:rsidP="00BA3D9D">
            <w:r>
              <w:t>Pierwszy</w:t>
            </w:r>
          </w:p>
        </w:tc>
      </w:tr>
      <w:tr w:rsidR="00B2671C" w:rsidRPr="00391C1E" w14:paraId="5A4B2081" w14:textId="77777777" w:rsidTr="002F1E4B">
        <w:trPr>
          <w:gridAfter w:val="1"/>
          <w:wAfter w:w="19" w:type="dxa"/>
          <w:cantSplit/>
          <w:trHeight w:hRule="exact" w:val="208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E04157" w14:textId="77777777" w:rsidR="00B2671C" w:rsidRPr="00391C1E" w:rsidRDefault="00B2671C" w:rsidP="00BA3D9D"/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375F2E" w14:textId="77777777" w:rsidR="00B2671C" w:rsidRPr="00391C1E" w:rsidRDefault="00B2671C" w:rsidP="00BA3D9D"/>
        </w:tc>
      </w:tr>
      <w:tr w:rsidR="00B2671C" w:rsidRPr="00391C1E" w14:paraId="599C81EF" w14:textId="77777777" w:rsidTr="002F1E4B">
        <w:trPr>
          <w:gridAfter w:val="1"/>
          <w:wAfter w:w="19" w:type="dxa"/>
          <w:cantSplit/>
          <w:trHeight w:hRule="exact" w:val="28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2AE8EE" w14:textId="77777777" w:rsidR="00B2671C" w:rsidRPr="00391C1E" w:rsidRDefault="00B2671C" w:rsidP="00BA3D9D">
            <w:r w:rsidRPr="00391C1E">
              <w:t>Profil kształcenia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36B3CC" w14:textId="77777777" w:rsidR="00B2671C" w:rsidRPr="00391C1E" w:rsidRDefault="00B2671C" w:rsidP="00BA3D9D">
            <w:r>
              <w:t>P</w:t>
            </w:r>
            <w:r w:rsidRPr="00391C1E">
              <w:t>raktyczny</w:t>
            </w:r>
          </w:p>
        </w:tc>
      </w:tr>
      <w:tr w:rsidR="00B2671C" w:rsidRPr="00391C1E" w14:paraId="743764CA" w14:textId="77777777" w:rsidTr="002F1E4B">
        <w:trPr>
          <w:gridAfter w:val="1"/>
          <w:wAfter w:w="19" w:type="dxa"/>
          <w:cantSplit/>
          <w:trHeight w:hRule="exact" w:val="17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318C28" w14:textId="77777777" w:rsidR="00B2671C" w:rsidRPr="00391C1E" w:rsidRDefault="00B2671C" w:rsidP="00BA3D9D"/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DACEAB" w14:textId="77777777" w:rsidR="00B2671C" w:rsidRPr="00391C1E" w:rsidRDefault="00B2671C" w:rsidP="00BA3D9D"/>
        </w:tc>
      </w:tr>
      <w:tr w:rsidR="00B2671C" w:rsidRPr="00391C1E" w14:paraId="565B13C6" w14:textId="77777777" w:rsidTr="002F1E4B">
        <w:trPr>
          <w:gridAfter w:val="1"/>
          <w:wAfter w:w="19" w:type="dxa"/>
          <w:cantSplit/>
          <w:trHeight w:hRule="exact" w:val="32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227E17" w14:textId="77777777" w:rsidR="00B2671C" w:rsidRPr="00391C1E" w:rsidRDefault="00B2671C" w:rsidP="00BA3D9D">
            <w:r w:rsidRPr="00391C1E">
              <w:t>Forma prowadzenia studiów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4BF0A1" w14:textId="77777777" w:rsidR="00B2671C" w:rsidRPr="00391C1E" w:rsidRDefault="00B2671C" w:rsidP="00BA3D9D">
            <w:r>
              <w:t>S</w:t>
            </w:r>
            <w:r w:rsidRPr="00391C1E">
              <w:t>tacjonarne</w:t>
            </w:r>
          </w:p>
        </w:tc>
      </w:tr>
      <w:tr w:rsidR="00B2671C" w:rsidRPr="00391C1E" w14:paraId="31886236" w14:textId="77777777" w:rsidTr="002F1E4B">
        <w:trPr>
          <w:gridAfter w:val="1"/>
          <w:wAfter w:w="19" w:type="dxa"/>
          <w:cantSplit/>
          <w:trHeight w:hRule="exact" w:val="164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12711C" w14:textId="77777777" w:rsidR="00B2671C" w:rsidRPr="00391C1E" w:rsidRDefault="00B2671C" w:rsidP="00BA3D9D"/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8A4BBE" w14:textId="77777777" w:rsidR="00B2671C" w:rsidRPr="00391C1E" w:rsidRDefault="00B2671C" w:rsidP="00BA3D9D"/>
        </w:tc>
      </w:tr>
      <w:tr w:rsidR="00B2671C" w:rsidRPr="00391C1E" w14:paraId="6515B824" w14:textId="77777777" w:rsidTr="002F1E4B">
        <w:trPr>
          <w:gridAfter w:val="1"/>
          <w:wAfter w:w="19" w:type="dxa"/>
          <w:cantSplit/>
          <w:trHeight w:hRule="exact" w:val="58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3ECB1B" w14:textId="77777777" w:rsidR="006658A3" w:rsidRDefault="00B2671C" w:rsidP="00BA3D9D">
            <w:r w:rsidRPr="00391C1E">
              <w:t>Przedmiot</w:t>
            </w:r>
          </w:p>
          <w:p w14:paraId="582C6F35" w14:textId="5802B548" w:rsidR="00B2671C" w:rsidRPr="00391C1E" w:rsidRDefault="00B2671C" w:rsidP="00BA3D9D">
            <w:r>
              <w:t>kod przedmiotu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6034F1" w14:textId="77777777" w:rsidR="006658A3" w:rsidRDefault="00B2671C" w:rsidP="00BA3D9D">
            <w:pPr>
              <w:rPr>
                <w:b/>
              </w:rPr>
            </w:pPr>
            <w:r>
              <w:rPr>
                <w:b/>
              </w:rPr>
              <w:t>Administracja publiczna</w:t>
            </w:r>
          </w:p>
          <w:p w14:paraId="3BB3356F" w14:textId="0E80B9F5" w:rsidR="00B2671C" w:rsidRPr="00391C1E" w:rsidRDefault="00B2671C" w:rsidP="00BA3D9D">
            <w:pPr>
              <w:rPr>
                <w:b/>
              </w:rPr>
            </w:pPr>
            <w:r>
              <w:rPr>
                <w:b/>
              </w:rPr>
              <w:t>IGZPBN-1-APU</w:t>
            </w:r>
          </w:p>
        </w:tc>
      </w:tr>
      <w:tr w:rsidR="00B2671C" w:rsidRPr="00391C1E" w14:paraId="5007BFD6" w14:textId="77777777" w:rsidTr="002F1E4B">
        <w:trPr>
          <w:gridAfter w:val="1"/>
          <w:wAfter w:w="19" w:type="dxa"/>
          <w:cantSplit/>
          <w:trHeight w:hRule="exact" w:val="150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462E99" w14:textId="77777777" w:rsidR="00B2671C" w:rsidRPr="00391C1E" w:rsidRDefault="00B2671C" w:rsidP="00BA3D9D"/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65E2D" w14:textId="77777777" w:rsidR="00B2671C" w:rsidRPr="00391C1E" w:rsidRDefault="00B2671C" w:rsidP="00BA3D9D"/>
        </w:tc>
      </w:tr>
      <w:tr w:rsidR="00B2671C" w:rsidRPr="00391C1E" w14:paraId="69D41E54" w14:textId="77777777" w:rsidTr="002F1E4B">
        <w:trPr>
          <w:gridAfter w:val="1"/>
          <w:wAfter w:w="19" w:type="dxa"/>
          <w:cantSplit/>
          <w:trHeight w:hRule="exact" w:val="281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574643" w14:textId="77777777" w:rsidR="00B2671C" w:rsidRPr="00391C1E" w:rsidRDefault="00B2671C" w:rsidP="00BA3D9D">
            <w:r w:rsidRPr="00391C1E">
              <w:t>Rok studiów</w:t>
            </w:r>
          </w:p>
          <w:p w14:paraId="332F6A28" w14:textId="77777777" w:rsidR="00B2671C" w:rsidRPr="00391C1E" w:rsidRDefault="00B2671C" w:rsidP="00BA3D9D"/>
          <w:p w14:paraId="3D085700" w14:textId="77777777" w:rsidR="00B2671C" w:rsidRPr="00391C1E" w:rsidRDefault="00B2671C" w:rsidP="00BA3D9D"/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FE6602" w14:textId="77777777" w:rsidR="00B2671C" w:rsidRPr="00391C1E" w:rsidRDefault="00B2671C" w:rsidP="00BA3D9D">
            <w:r w:rsidRPr="00391C1E">
              <w:t>I</w:t>
            </w:r>
          </w:p>
          <w:p w14:paraId="519C0762" w14:textId="77777777" w:rsidR="00B2671C" w:rsidRPr="00391C1E" w:rsidRDefault="00B2671C" w:rsidP="00BA3D9D"/>
        </w:tc>
      </w:tr>
      <w:tr w:rsidR="00B2671C" w:rsidRPr="00391C1E" w14:paraId="6FC64492" w14:textId="77777777" w:rsidTr="002F1E4B">
        <w:trPr>
          <w:gridAfter w:val="1"/>
          <w:wAfter w:w="19" w:type="dxa"/>
          <w:cantSplit/>
          <w:trHeight w:hRule="exact" w:val="22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9C73A8" w14:textId="77777777" w:rsidR="00B2671C" w:rsidRPr="00391C1E" w:rsidRDefault="00B2671C" w:rsidP="00BA3D9D"/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0DA02A" w14:textId="77777777" w:rsidR="00B2671C" w:rsidRPr="00391C1E" w:rsidRDefault="00B2671C" w:rsidP="00BA3D9D"/>
        </w:tc>
      </w:tr>
      <w:tr w:rsidR="00B2671C" w:rsidRPr="00391C1E" w14:paraId="738FCB89" w14:textId="77777777" w:rsidTr="002F1E4B">
        <w:trPr>
          <w:gridAfter w:val="1"/>
          <w:wAfter w:w="19" w:type="dxa"/>
          <w:cantSplit/>
          <w:trHeight w:hRule="exact" w:val="30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4182A9" w14:textId="77777777" w:rsidR="00B2671C" w:rsidRPr="00391C1E" w:rsidRDefault="00B2671C" w:rsidP="00BA3D9D">
            <w:r w:rsidRPr="00391C1E">
              <w:t xml:space="preserve">Semestr 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3E5D59" w14:textId="77777777" w:rsidR="00B2671C" w:rsidRPr="00391C1E" w:rsidRDefault="00B2671C" w:rsidP="00BA3D9D">
            <w:r w:rsidRPr="00391C1E">
              <w:t>I</w:t>
            </w:r>
          </w:p>
        </w:tc>
      </w:tr>
      <w:tr w:rsidR="00B2671C" w:rsidRPr="00391C1E" w14:paraId="2B8B7517" w14:textId="77777777" w:rsidTr="002F1E4B">
        <w:trPr>
          <w:gridAfter w:val="1"/>
          <w:wAfter w:w="19" w:type="dxa"/>
          <w:cantSplit/>
          <w:trHeight w:hRule="exact" w:val="34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804D6A" w14:textId="33CAA503" w:rsidR="00B2671C" w:rsidRPr="00391C1E" w:rsidRDefault="00C34AFA" w:rsidP="00BA3D9D">
            <w:r w:rsidRPr="00391C1E">
              <w:t>Liczba godzin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26D378" w14:textId="77777777" w:rsidR="00B2671C" w:rsidRPr="00391C1E" w:rsidRDefault="00B2671C" w:rsidP="00BA3D9D">
            <w:r w:rsidRPr="00391C1E">
              <w:t>Ćwiczenia: 30</w:t>
            </w:r>
          </w:p>
        </w:tc>
      </w:tr>
      <w:tr w:rsidR="00B2671C" w:rsidRPr="00391C1E" w14:paraId="2963ADE6" w14:textId="77777777" w:rsidTr="002F1E4B">
        <w:trPr>
          <w:gridAfter w:val="1"/>
          <w:wAfter w:w="19" w:type="dxa"/>
          <w:cantSplit/>
          <w:trHeight w:hRule="exact" w:val="35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17CCAC" w14:textId="77777777" w:rsidR="00B2671C" w:rsidRPr="00391C1E" w:rsidRDefault="00B2671C" w:rsidP="00BA3D9D">
            <w:r w:rsidRPr="00391C1E">
              <w:t>Liczba punktów ECTS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13A9BE" w14:textId="77777777" w:rsidR="00B2671C" w:rsidRPr="00391C1E" w:rsidRDefault="00B2671C" w:rsidP="00BA3D9D">
            <w:r w:rsidRPr="00391C1E">
              <w:t>2</w:t>
            </w:r>
          </w:p>
        </w:tc>
      </w:tr>
      <w:tr w:rsidR="00B2671C" w:rsidRPr="00391C1E" w14:paraId="3D45CFF3" w14:textId="77777777" w:rsidTr="002F1E4B">
        <w:trPr>
          <w:gridAfter w:val="1"/>
          <w:wAfter w:w="19" w:type="dxa"/>
          <w:cantSplit/>
          <w:trHeight w:hRule="exact" w:val="30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131C28" w14:textId="77777777" w:rsidR="00B2671C" w:rsidRPr="00391C1E" w:rsidRDefault="00B2671C" w:rsidP="00BA3D9D">
            <w:r w:rsidRPr="00391C1E">
              <w:t>Prowadzący przedmiot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2C0EF0" w14:textId="77777777" w:rsidR="00B2671C" w:rsidRPr="00391C1E" w:rsidRDefault="00B2671C" w:rsidP="00BA3D9D">
            <w:r>
              <w:t>dr Jakub Szynkarek</w:t>
            </w:r>
          </w:p>
        </w:tc>
      </w:tr>
      <w:tr w:rsidR="00B2671C" w:rsidRPr="00391C1E" w14:paraId="6BFCB848" w14:textId="77777777" w:rsidTr="002F1E4B">
        <w:trPr>
          <w:gridAfter w:val="1"/>
          <w:wAfter w:w="19" w:type="dxa"/>
          <w:cantSplit/>
          <w:trHeight w:hRule="exact" w:val="1206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47710C" w14:textId="46BC891A" w:rsidR="00B2671C" w:rsidRPr="00391C1E" w:rsidRDefault="00B2671C" w:rsidP="00BA3D9D">
            <w:r w:rsidRPr="00391C1E">
              <w:t>Wymagania wstępne w za</w:t>
            </w:r>
            <w:r w:rsidR="006658A3">
              <w:t>-</w:t>
            </w:r>
            <w:r w:rsidRPr="00391C1E">
              <w:t xml:space="preserve">kresie wiedzy, umiejętności, kompetencji personalnych </w:t>
            </w:r>
            <w:r w:rsidR="006658A3">
              <w:br/>
            </w:r>
            <w:r w:rsidRPr="00391C1E">
              <w:t>i społecznych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C8B60B" w14:textId="49E48B54" w:rsidR="00B2671C" w:rsidRPr="00391C1E" w:rsidRDefault="00B2671C" w:rsidP="006658A3">
            <w:pPr>
              <w:jc w:val="both"/>
            </w:pPr>
            <w:r w:rsidRPr="00391C1E">
              <w:t>Wiedza z przedmiotu: „wiedza o społeczeństwie” na poziomie szkoły średniej</w:t>
            </w:r>
            <w:r w:rsidR="006658A3">
              <w:t>.</w:t>
            </w:r>
          </w:p>
        </w:tc>
      </w:tr>
      <w:tr w:rsidR="00B2671C" w:rsidRPr="00391C1E" w14:paraId="790AF839" w14:textId="77777777" w:rsidTr="002F1E4B">
        <w:trPr>
          <w:gridAfter w:val="1"/>
          <w:wAfter w:w="19" w:type="dxa"/>
          <w:cantSplit/>
          <w:trHeight w:hRule="exact" w:val="924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369EC3" w14:textId="77777777" w:rsidR="00B2671C" w:rsidRPr="00391C1E" w:rsidRDefault="00B2671C" w:rsidP="00BA3D9D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757B61" w14:textId="77777777" w:rsidR="00B2671C" w:rsidRPr="00391C1E" w:rsidRDefault="00B2671C" w:rsidP="00BA3D9D">
            <w:pPr>
              <w:jc w:val="both"/>
            </w:pPr>
            <w:r w:rsidRPr="00391C1E">
              <w:t>Dostarczenie studentom wiedzy z zakresu na</w:t>
            </w:r>
            <w:r>
              <w:t xml:space="preserve">uki o administracji publicznej. </w:t>
            </w:r>
            <w:r w:rsidRPr="00391C1E">
              <w:t>Wyposażenie studentów w umiejętności analizy kompetencji i zadań organów administracji publicznej.</w:t>
            </w:r>
          </w:p>
        </w:tc>
      </w:tr>
      <w:tr w:rsidR="00B2671C" w:rsidRPr="00391C1E" w14:paraId="12A8489E" w14:textId="77777777" w:rsidTr="002F1E4B">
        <w:trPr>
          <w:gridAfter w:val="1"/>
          <w:wAfter w:w="19" w:type="dxa"/>
          <w:cantSplit/>
          <w:trHeight w:hRule="exact" w:val="724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E1A78E" w14:textId="77777777" w:rsidR="00B2671C" w:rsidRPr="00391C1E" w:rsidRDefault="00B2671C" w:rsidP="00BA3D9D">
            <w:pPr>
              <w:jc w:val="center"/>
            </w:pPr>
          </w:p>
          <w:p w14:paraId="4FE5CE5F" w14:textId="77777777" w:rsidR="00B2671C" w:rsidRPr="00391C1E" w:rsidRDefault="00B2671C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3E2AFFE8" w14:textId="77777777" w:rsidR="00B2671C" w:rsidRPr="00391C1E" w:rsidRDefault="00B2671C" w:rsidP="00BA3D9D">
            <w:pPr>
              <w:jc w:val="center"/>
            </w:pPr>
          </w:p>
        </w:tc>
      </w:tr>
      <w:tr w:rsidR="00B2671C" w:rsidRPr="00391C1E" w14:paraId="5060A3B8" w14:textId="77777777" w:rsidTr="002F1E4B">
        <w:trPr>
          <w:gridAfter w:val="1"/>
          <w:wAfter w:w="19" w:type="dxa"/>
          <w:cantSplit/>
          <w:trHeight w:hRule="exact" w:val="849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F68700" w14:textId="77777777" w:rsidR="00B2671C" w:rsidRPr="00B2671C" w:rsidRDefault="00B2671C" w:rsidP="00B2671C">
            <w:pPr>
              <w:jc w:val="center"/>
              <w:rPr>
                <w:b/>
              </w:rPr>
            </w:pPr>
            <w:r w:rsidRPr="00B2671C">
              <w:rPr>
                <w:b/>
              </w:rPr>
              <w:t>Symbol efektów uczenia się</w:t>
            </w:r>
          </w:p>
          <w:p w14:paraId="78A5EE47" w14:textId="77777777" w:rsidR="00B2671C" w:rsidRPr="00B2671C" w:rsidRDefault="00B2671C" w:rsidP="00B2671C">
            <w:pPr>
              <w:jc w:val="center"/>
              <w:rPr>
                <w:b/>
              </w:rPr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B30D7C" w14:textId="77777777" w:rsidR="00B2671C" w:rsidRPr="00B2671C" w:rsidRDefault="00B2671C" w:rsidP="00BA3D9D">
            <w:pPr>
              <w:jc w:val="center"/>
              <w:rPr>
                <w:b/>
              </w:rPr>
            </w:pPr>
            <w:r w:rsidRPr="00B2671C">
              <w:rPr>
                <w:b/>
              </w:rPr>
              <w:t>Potwierdzenie osiągnięcia efektów uczenia się</w:t>
            </w:r>
          </w:p>
          <w:p w14:paraId="401912E8" w14:textId="77777777" w:rsidR="00B2671C" w:rsidRPr="00B2671C" w:rsidRDefault="00B2671C" w:rsidP="00BA3D9D">
            <w:pPr>
              <w:jc w:val="center"/>
              <w:rPr>
                <w:b/>
              </w:rPr>
            </w:pPr>
          </w:p>
        </w:tc>
        <w:tc>
          <w:tcPr>
            <w:tcW w:w="31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F7255A" w14:textId="479E97A0" w:rsidR="00B2671C" w:rsidRPr="00B2671C" w:rsidRDefault="00B2671C" w:rsidP="00BA3D9D">
            <w:pPr>
              <w:jc w:val="center"/>
              <w:rPr>
                <w:b/>
              </w:rPr>
            </w:pPr>
            <w:r w:rsidRPr="00B2671C">
              <w:rPr>
                <w:b/>
                <w:bCs/>
              </w:rPr>
              <w:t xml:space="preserve">Odniesienie do efektów uczenia </w:t>
            </w:r>
            <w:r w:rsidR="00C34AFA" w:rsidRPr="00B2671C">
              <w:rPr>
                <w:b/>
                <w:bCs/>
              </w:rPr>
              <w:t>się dla</w:t>
            </w:r>
            <w:r w:rsidRPr="00B2671C">
              <w:rPr>
                <w:b/>
                <w:bCs/>
              </w:rPr>
              <w:t xml:space="preserve"> kierunku studiów</w:t>
            </w:r>
            <w:r w:rsidRPr="00B2671C">
              <w:rPr>
                <w:b/>
              </w:rPr>
              <w:t xml:space="preserve">  </w:t>
            </w:r>
          </w:p>
        </w:tc>
      </w:tr>
      <w:tr w:rsidR="00B2671C" w:rsidRPr="00391C1E" w14:paraId="12AA5D90" w14:textId="77777777" w:rsidTr="002F1E4B">
        <w:trPr>
          <w:gridAfter w:val="1"/>
          <w:wAfter w:w="19" w:type="dxa"/>
          <w:cantSplit/>
          <w:trHeight w:hRule="exact" w:val="1823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75A243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_01</w:t>
            </w:r>
          </w:p>
          <w:p w14:paraId="09DEA4B5" w14:textId="77777777" w:rsidR="00B2671C" w:rsidRPr="00391C1E" w:rsidRDefault="00B2671C" w:rsidP="00B2671C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61685B" w14:textId="48ECD4CC" w:rsidR="00B2671C" w:rsidRPr="00391C1E" w:rsidRDefault="00B2671C" w:rsidP="006658A3">
            <w:pPr>
              <w:jc w:val="both"/>
            </w:pPr>
            <w:r w:rsidRPr="0095503A">
              <w:t>Posiada wiedzę w zakresie karty opisu przedmiotu (cele i efekty uczenia się) oraz zasad</w:t>
            </w:r>
            <w:r w:rsidR="006658A3">
              <w:t xml:space="preserve"> </w:t>
            </w:r>
            <w:r w:rsidRPr="0095503A">
              <w:t>bezpieczeństwa</w:t>
            </w:r>
            <w:r w:rsidR="006658A3">
              <w:t xml:space="preserve"> </w:t>
            </w:r>
            <w:r w:rsidRPr="0095503A">
              <w:t>i higieny pracy w odniesieniu do przedmiotu</w:t>
            </w:r>
            <w:r>
              <w:t xml:space="preserve">. </w:t>
            </w:r>
            <w:r w:rsidRPr="00391C1E">
              <w:t xml:space="preserve">Zna istotę, zakres </w:t>
            </w:r>
            <w:r>
              <w:t xml:space="preserve">oraz obszar </w:t>
            </w:r>
            <w:proofErr w:type="spellStart"/>
            <w:r>
              <w:t>zainte</w:t>
            </w:r>
            <w:r w:rsidR="006658A3">
              <w:t>-</w:t>
            </w:r>
            <w:r>
              <w:t>resowań</w:t>
            </w:r>
            <w:proofErr w:type="spellEnd"/>
            <w:r>
              <w:t xml:space="preserve"> nauki</w:t>
            </w:r>
            <w:r w:rsidRPr="00391C1E">
              <w:t xml:space="preserve"> o administracji</w:t>
            </w:r>
            <w:r w:rsidR="006658A3">
              <w:t>.</w:t>
            </w:r>
          </w:p>
        </w:tc>
        <w:tc>
          <w:tcPr>
            <w:tcW w:w="31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ED322A" w14:textId="77777777" w:rsidR="00B2671C" w:rsidRPr="00391C1E" w:rsidRDefault="00B2671C" w:rsidP="00B2671C">
            <w:pPr>
              <w:jc w:val="center"/>
            </w:pPr>
            <w:r>
              <w:t>LKBEZ_W01</w:t>
            </w:r>
          </w:p>
        </w:tc>
      </w:tr>
      <w:tr w:rsidR="00B2671C" w:rsidRPr="00391C1E" w14:paraId="2D5AEF80" w14:textId="77777777" w:rsidTr="002F1E4B">
        <w:trPr>
          <w:gridAfter w:val="1"/>
          <w:wAfter w:w="19" w:type="dxa"/>
          <w:cantSplit/>
          <w:trHeight w:hRule="exact" w:val="848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D40ACC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_02</w:t>
            </w:r>
          </w:p>
          <w:p w14:paraId="5DAEF166" w14:textId="77777777" w:rsidR="00B2671C" w:rsidRPr="00391C1E" w:rsidRDefault="00B2671C" w:rsidP="00B2671C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144F53" w14:textId="14B2B6AB" w:rsidR="00B2671C" w:rsidRPr="00391C1E" w:rsidRDefault="00B2671C" w:rsidP="006658A3">
            <w:pPr>
              <w:jc w:val="both"/>
            </w:pPr>
            <w:r w:rsidRPr="00391C1E">
              <w:t xml:space="preserve">Charakteryzuje wybrane modele </w:t>
            </w:r>
            <w:proofErr w:type="spellStart"/>
            <w:r w:rsidRPr="00391C1E">
              <w:t>admi</w:t>
            </w:r>
            <w:r w:rsidR="006658A3">
              <w:t>-</w:t>
            </w:r>
            <w:r w:rsidRPr="00391C1E">
              <w:t>nistracji</w:t>
            </w:r>
            <w:proofErr w:type="spellEnd"/>
            <w:r w:rsidRPr="00391C1E">
              <w:t xml:space="preserve"> publicznej na świecie</w:t>
            </w:r>
            <w:r w:rsidR="006658A3">
              <w:t xml:space="preserve"> </w:t>
            </w:r>
            <w:r w:rsidRPr="00391C1E">
              <w:t>i w Eu</w:t>
            </w:r>
            <w:r w:rsidR="006658A3">
              <w:t>-</w:t>
            </w:r>
            <w:r w:rsidRPr="00391C1E">
              <w:t>ropie</w:t>
            </w:r>
            <w:r w:rsidR="006658A3">
              <w:t>.</w:t>
            </w:r>
          </w:p>
        </w:tc>
        <w:tc>
          <w:tcPr>
            <w:tcW w:w="31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33FC17" w14:textId="77777777" w:rsidR="00B2671C" w:rsidRPr="00391C1E" w:rsidRDefault="00B2671C" w:rsidP="00B2671C">
            <w:pPr>
              <w:jc w:val="center"/>
            </w:pPr>
            <w:r>
              <w:t>LKBEZ_W01</w:t>
            </w:r>
          </w:p>
        </w:tc>
      </w:tr>
      <w:tr w:rsidR="00B2671C" w:rsidRPr="00391C1E" w14:paraId="6AD416FE" w14:textId="77777777" w:rsidTr="002F1E4B">
        <w:trPr>
          <w:gridAfter w:val="1"/>
          <w:wAfter w:w="19" w:type="dxa"/>
          <w:cantSplit/>
          <w:trHeight w:hRule="exact" w:val="1281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A2BF9E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_03</w:t>
            </w:r>
          </w:p>
          <w:p w14:paraId="429DDA21" w14:textId="77777777" w:rsidR="00B2671C" w:rsidRPr="00391C1E" w:rsidRDefault="00B2671C" w:rsidP="00B2671C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C5F3A3" w14:textId="0E670B3A" w:rsidR="00B2671C" w:rsidRPr="00391C1E" w:rsidRDefault="00B2671C" w:rsidP="006658A3">
            <w:pPr>
              <w:jc w:val="both"/>
            </w:pPr>
            <w:r w:rsidRPr="00391C1E">
              <w:t>Rozumie mechanizmy działania</w:t>
            </w:r>
            <w:r w:rsidR="006658A3">
              <w:t xml:space="preserve"> </w:t>
            </w:r>
            <w:r w:rsidRPr="00391C1E">
              <w:t>i za</w:t>
            </w:r>
            <w:r w:rsidR="006658A3">
              <w:t>-</w:t>
            </w:r>
            <w:r w:rsidRPr="00391C1E">
              <w:t xml:space="preserve">sady organizacji administracji </w:t>
            </w:r>
            <w:proofErr w:type="spellStart"/>
            <w:r w:rsidRPr="00391C1E">
              <w:t>publi</w:t>
            </w:r>
            <w:r w:rsidR="006658A3">
              <w:t>-</w:t>
            </w:r>
            <w:r w:rsidRPr="00391C1E">
              <w:t>cznej</w:t>
            </w:r>
            <w:proofErr w:type="spellEnd"/>
            <w:r w:rsidRPr="00391C1E">
              <w:t xml:space="preserve"> w Polsce i w innych państwach</w:t>
            </w:r>
            <w:r w:rsidR="006658A3">
              <w:t>.</w:t>
            </w:r>
          </w:p>
        </w:tc>
        <w:tc>
          <w:tcPr>
            <w:tcW w:w="31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209147" w14:textId="27B12895" w:rsidR="00B2671C" w:rsidRDefault="00B2671C" w:rsidP="00B2671C">
            <w:pPr>
              <w:jc w:val="center"/>
            </w:pPr>
            <w:r>
              <w:t>LKBEZ_W01</w:t>
            </w:r>
          </w:p>
          <w:p w14:paraId="29721B33" w14:textId="7AA12FC6" w:rsidR="00B2671C" w:rsidRDefault="00B2671C" w:rsidP="00B2671C">
            <w:pPr>
              <w:jc w:val="center"/>
            </w:pPr>
            <w:r>
              <w:t>LKBEZ_W02</w:t>
            </w:r>
          </w:p>
          <w:p w14:paraId="198A352B" w14:textId="526EAAF4" w:rsidR="00B2671C" w:rsidRDefault="00B2671C" w:rsidP="00B2671C">
            <w:pPr>
              <w:jc w:val="center"/>
            </w:pPr>
            <w:r>
              <w:t>LKBEZ_W03</w:t>
            </w:r>
          </w:p>
          <w:p w14:paraId="66266A97" w14:textId="77777777" w:rsidR="00B2671C" w:rsidRPr="00391C1E" w:rsidRDefault="00B2671C" w:rsidP="00B2671C">
            <w:pPr>
              <w:jc w:val="center"/>
            </w:pPr>
            <w:r>
              <w:t>LKBEZ_W07</w:t>
            </w:r>
          </w:p>
        </w:tc>
      </w:tr>
      <w:tr w:rsidR="00B2671C" w:rsidRPr="00391C1E" w14:paraId="163330ED" w14:textId="77777777" w:rsidTr="002F1E4B">
        <w:trPr>
          <w:gridAfter w:val="1"/>
          <w:wAfter w:w="19" w:type="dxa"/>
          <w:cantSplit/>
          <w:trHeight w:hRule="exact" w:val="984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582FCF1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_04</w:t>
            </w:r>
          </w:p>
          <w:p w14:paraId="6D2E8E54" w14:textId="77777777" w:rsidR="00B2671C" w:rsidRPr="00391C1E" w:rsidRDefault="00B2671C" w:rsidP="00B2671C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17121F" w14:textId="388BC397" w:rsidR="00B2671C" w:rsidRPr="00391C1E" w:rsidRDefault="00B2671C" w:rsidP="006658A3">
            <w:pPr>
              <w:jc w:val="both"/>
            </w:pPr>
            <w:r w:rsidRPr="00391C1E">
              <w:t xml:space="preserve">Rozpoznaje rodzaje administracji na poszczególnych szczeblach </w:t>
            </w:r>
            <w:proofErr w:type="spellStart"/>
            <w:r w:rsidRPr="00391C1E">
              <w:t>organi</w:t>
            </w:r>
            <w:r w:rsidR="006658A3">
              <w:t>-</w:t>
            </w:r>
            <w:r w:rsidRPr="00391C1E">
              <w:t>zacji</w:t>
            </w:r>
            <w:proofErr w:type="spellEnd"/>
            <w:r w:rsidRPr="00391C1E">
              <w:t xml:space="preserve"> państwa</w:t>
            </w:r>
            <w:r w:rsidR="006658A3">
              <w:t>.</w:t>
            </w:r>
          </w:p>
        </w:tc>
        <w:tc>
          <w:tcPr>
            <w:tcW w:w="31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1EEE6D" w14:textId="64DB3CCA" w:rsidR="00B2671C" w:rsidRDefault="00B2671C" w:rsidP="00B2671C">
            <w:pPr>
              <w:jc w:val="center"/>
            </w:pPr>
            <w:r>
              <w:t>LKBEZ_W01</w:t>
            </w:r>
          </w:p>
          <w:p w14:paraId="2BADAA29" w14:textId="49B7EF6B" w:rsidR="00B2671C" w:rsidRDefault="00B2671C" w:rsidP="00B2671C">
            <w:pPr>
              <w:jc w:val="center"/>
            </w:pPr>
            <w:r>
              <w:t>LKBEZ_W02</w:t>
            </w:r>
          </w:p>
          <w:p w14:paraId="4065A336" w14:textId="77777777" w:rsidR="00B2671C" w:rsidRPr="00391C1E" w:rsidRDefault="00B2671C" w:rsidP="00B2671C">
            <w:pPr>
              <w:jc w:val="center"/>
            </w:pPr>
            <w:r>
              <w:t>LKBEZ_W03</w:t>
            </w:r>
          </w:p>
        </w:tc>
      </w:tr>
      <w:tr w:rsidR="00B2671C" w:rsidRPr="00391C1E" w14:paraId="7CA2DD1F" w14:textId="77777777" w:rsidTr="002F1E4B">
        <w:trPr>
          <w:gridAfter w:val="1"/>
          <w:wAfter w:w="19" w:type="dxa"/>
          <w:cantSplit/>
          <w:trHeight w:hRule="exact" w:val="1702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E8B390" w14:textId="77777777" w:rsidR="00B2671C" w:rsidRPr="00391C1E" w:rsidRDefault="00B2671C" w:rsidP="00B2671C">
            <w:pPr>
              <w:jc w:val="center"/>
            </w:pPr>
            <w:r>
              <w:lastRenderedPageBreak/>
              <w:t>IGZPBN-1-APU</w:t>
            </w:r>
            <w:r w:rsidRPr="00391C1E">
              <w:t>_05</w:t>
            </w:r>
          </w:p>
          <w:p w14:paraId="2E3D6F62" w14:textId="77777777" w:rsidR="00B2671C" w:rsidRPr="00391C1E" w:rsidRDefault="00B2671C" w:rsidP="00B2671C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E6D4CD" w14:textId="3DAABEEB" w:rsidR="00B2671C" w:rsidRPr="00391C1E" w:rsidRDefault="00B2671C" w:rsidP="006658A3">
            <w:pPr>
              <w:jc w:val="both"/>
            </w:pPr>
            <w:r w:rsidRPr="00391C1E">
              <w:t>Potrafi analizować</w:t>
            </w:r>
            <w:r w:rsidR="006658A3">
              <w:t xml:space="preserve"> </w:t>
            </w:r>
            <w:r w:rsidRPr="00391C1E">
              <w:t>i interpretować kompetencje</w:t>
            </w:r>
            <w:r w:rsidR="006658A3">
              <w:t xml:space="preserve"> </w:t>
            </w:r>
            <w:r w:rsidRPr="00391C1E">
              <w:t xml:space="preserve">i zadania administracji rządowej, samorządowej i specjalnej, ze szczególnym uwzględnieniem realizacji zadań na rzecz </w:t>
            </w:r>
            <w:proofErr w:type="spellStart"/>
            <w:r w:rsidRPr="00391C1E">
              <w:t>bezpieczeń</w:t>
            </w:r>
            <w:r w:rsidR="006658A3">
              <w:t>-</w:t>
            </w:r>
            <w:r w:rsidRPr="00391C1E">
              <w:t>stwa</w:t>
            </w:r>
            <w:proofErr w:type="spellEnd"/>
            <w:r w:rsidR="006658A3">
              <w:t>.</w:t>
            </w:r>
          </w:p>
        </w:tc>
        <w:tc>
          <w:tcPr>
            <w:tcW w:w="31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7E79EB" w14:textId="3068B423" w:rsidR="00B2671C" w:rsidRDefault="00B2671C" w:rsidP="00B2671C">
            <w:pPr>
              <w:jc w:val="center"/>
            </w:pPr>
            <w:r>
              <w:t>LKBEZ_U01</w:t>
            </w:r>
          </w:p>
          <w:p w14:paraId="2617DDC0" w14:textId="77777777" w:rsidR="00B2671C" w:rsidRPr="00391C1E" w:rsidRDefault="00B2671C" w:rsidP="00B2671C">
            <w:pPr>
              <w:jc w:val="center"/>
            </w:pPr>
            <w:r>
              <w:t>LKBEZ_U02</w:t>
            </w:r>
          </w:p>
        </w:tc>
      </w:tr>
      <w:tr w:rsidR="00B2671C" w:rsidRPr="00391C1E" w14:paraId="0B085D3D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61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0F09EE51" w14:textId="77777777" w:rsidR="00B2671C" w:rsidRPr="00391C1E" w:rsidRDefault="00B2671C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2671C" w:rsidRPr="00391C1E" w14:paraId="35CBA700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27"/>
          <w:jc w:val="center"/>
        </w:trPr>
        <w:tc>
          <w:tcPr>
            <w:tcW w:w="994" w:type="dxa"/>
            <w:shd w:val="clear" w:color="auto" w:fill="auto"/>
          </w:tcPr>
          <w:p w14:paraId="5AEDAF65" w14:textId="77777777" w:rsidR="00B2671C" w:rsidRPr="00B2671C" w:rsidRDefault="00B2671C" w:rsidP="00B2671C">
            <w:pPr>
              <w:jc w:val="center"/>
              <w:rPr>
                <w:b/>
              </w:rPr>
            </w:pPr>
          </w:p>
          <w:p w14:paraId="6B6EA568" w14:textId="77777777" w:rsidR="00B2671C" w:rsidRPr="00B2671C" w:rsidRDefault="00B2671C" w:rsidP="00B2671C">
            <w:pPr>
              <w:jc w:val="center"/>
              <w:rPr>
                <w:b/>
              </w:rPr>
            </w:pPr>
            <w:r w:rsidRPr="00B2671C">
              <w:rPr>
                <w:b/>
              </w:rPr>
              <w:t>Symbol</w:t>
            </w:r>
          </w:p>
        </w:tc>
        <w:tc>
          <w:tcPr>
            <w:tcW w:w="6236" w:type="dxa"/>
            <w:gridSpan w:val="8"/>
            <w:shd w:val="clear" w:color="auto" w:fill="auto"/>
          </w:tcPr>
          <w:p w14:paraId="0ECC8051" w14:textId="77777777" w:rsidR="00B2671C" w:rsidRPr="00B2671C" w:rsidRDefault="00B2671C" w:rsidP="00BA3D9D">
            <w:pPr>
              <w:jc w:val="center"/>
              <w:rPr>
                <w:b/>
              </w:rPr>
            </w:pPr>
          </w:p>
          <w:p w14:paraId="56636EE1" w14:textId="77777777" w:rsidR="00B2671C" w:rsidRPr="00B2671C" w:rsidRDefault="00B2671C" w:rsidP="00BA3D9D">
            <w:pPr>
              <w:jc w:val="center"/>
              <w:rPr>
                <w:b/>
              </w:rPr>
            </w:pPr>
            <w:r w:rsidRPr="00B2671C">
              <w:rPr>
                <w:b/>
              </w:rPr>
              <w:t>Treści kształcenia</w:t>
            </w:r>
          </w:p>
          <w:p w14:paraId="3FA18435" w14:textId="77777777" w:rsidR="00B2671C" w:rsidRPr="00B2671C" w:rsidRDefault="00B2671C" w:rsidP="00BA3D9D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259B042" w14:textId="77777777" w:rsidR="00B2671C" w:rsidRPr="00B2671C" w:rsidRDefault="00B2671C" w:rsidP="00B2671C">
            <w:pPr>
              <w:jc w:val="center"/>
              <w:rPr>
                <w:b/>
              </w:rPr>
            </w:pPr>
            <w:r w:rsidRPr="00B2671C">
              <w:rPr>
                <w:b/>
                <w:bCs/>
              </w:rPr>
              <w:t>Odniesienie do efektów uczenia się przedmiotu</w:t>
            </w:r>
          </w:p>
        </w:tc>
      </w:tr>
      <w:tr w:rsidR="00B2671C" w:rsidRPr="00391C1E" w14:paraId="5DFFBEC0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1724"/>
          <w:jc w:val="center"/>
        </w:trPr>
        <w:tc>
          <w:tcPr>
            <w:tcW w:w="994" w:type="dxa"/>
            <w:shd w:val="clear" w:color="auto" w:fill="auto"/>
          </w:tcPr>
          <w:p w14:paraId="60D2685D" w14:textId="77777777" w:rsidR="00B2671C" w:rsidRPr="00391C1E" w:rsidRDefault="00B2671C" w:rsidP="00B2671C">
            <w:pPr>
              <w:jc w:val="center"/>
            </w:pPr>
            <w:r w:rsidRPr="00391C1E">
              <w:t>TK_1</w:t>
            </w:r>
          </w:p>
        </w:tc>
        <w:tc>
          <w:tcPr>
            <w:tcW w:w="6236" w:type="dxa"/>
            <w:gridSpan w:val="8"/>
            <w:shd w:val="clear" w:color="auto" w:fill="auto"/>
          </w:tcPr>
          <w:p w14:paraId="02FAAEED" w14:textId="07B9F9B7" w:rsidR="00B2671C" w:rsidRPr="00391C1E" w:rsidRDefault="00B2671C" w:rsidP="006658A3">
            <w:pPr>
              <w:jc w:val="both"/>
            </w:pPr>
            <w:r w:rsidRPr="0095503A">
              <w:t>Omówienie przedmiotu: zapoznanie studentów z kartą opisu przedmiotu, za</w:t>
            </w:r>
            <w:r>
              <w:t xml:space="preserve">poznanie z efektami uczenia się </w:t>
            </w:r>
            <w:proofErr w:type="spellStart"/>
            <w:r w:rsidRPr="0095503A">
              <w:t>przewidziany</w:t>
            </w:r>
            <w:r w:rsidR="006658A3">
              <w:t>-</w:t>
            </w:r>
            <w:r w:rsidRPr="0095503A">
              <w:t>mi</w:t>
            </w:r>
            <w:proofErr w:type="spellEnd"/>
            <w:r w:rsidRPr="0095503A">
              <w:t xml:space="preserve"> dla przedmiotu, zapoznanie z celami przedmiotu realizowanymi w trakcie zajęć. Zapoznanie z zasadami bezpieczeństwa i higieny pracy w odniesieniu do przedmiotu</w:t>
            </w:r>
            <w:r>
              <w:t xml:space="preserve">. </w:t>
            </w:r>
            <w:r w:rsidRPr="00391C1E">
              <w:t>Istota, zakres i obszar zai</w:t>
            </w:r>
            <w:r>
              <w:t>nteresowań nauki o administracji.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615663A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_01</w:t>
            </w:r>
          </w:p>
        </w:tc>
      </w:tr>
      <w:tr w:rsidR="00B2671C" w:rsidRPr="00391C1E" w14:paraId="25F2EB84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696"/>
          <w:jc w:val="center"/>
        </w:trPr>
        <w:tc>
          <w:tcPr>
            <w:tcW w:w="994" w:type="dxa"/>
            <w:shd w:val="clear" w:color="auto" w:fill="auto"/>
          </w:tcPr>
          <w:p w14:paraId="3745AA03" w14:textId="77777777" w:rsidR="00B2671C" w:rsidRPr="00391C1E" w:rsidRDefault="00B2671C" w:rsidP="00B2671C">
            <w:pPr>
              <w:jc w:val="center"/>
            </w:pPr>
            <w:r w:rsidRPr="00391C1E">
              <w:t>TK_2</w:t>
            </w:r>
          </w:p>
        </w:tc>
        <w:tc>
          <w:tcPr>
            <w:tcW w:w="6236" w:type="dxa"/>
            <w:gridSpan w:val="8"/>
            <w:shd w:val="clear" w:color="auto" w:fill="auto"/>
          </w:tcPr>
          <w:p w14:paraId="0697FBE7" w14:textId="030A0223" w:rsidR="00B2671C" w:rsidRPr="00391C1E" w:rsidRDefault="00B2671C" w:rsidP="006658A3">
            <w:pPr>
              <w:jc w:val="both"/>
            </w:pPr>
            <w:r w:rsidRPr="00391C1E">
              <w:t>Wybrane modele administracji publicznej na świecie</w:t>
            </w:r>
            <w:r w:rsidR="006658A3">
              <w:t xml:space="preserve"> </w:t>
            </w:r>
            <w:r w:rsidRPr="00391C1E">
              <w:t>i w Eu</w:t>
            </w:r>
            <w:r w:rsidR="006658A3">
              <w:t>-</w:t>
            </w:r>
            <w:r w:rsidRPr="00391C1E">
              <w:t>ropie</w:t>
            </w:r>
            <w:r w:rsidR="006658A3"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FA772FC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_02</w:t>
            </w:r>
          </w:p>
        </w:tc>
      </w:tr>
      <w:tr w:rsidR="00B2671C" w:rsidRPr="00391C1E" w14:paraId="27E01621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702"/>
          <w:jc w:val="center"/>
        </w:trPr>
        <w:tc>
          <w:tcPr>
            <w:tcW w:w="994" w:type="dxa"/>
            <w:shd w:val="clear" w:color="auto" w:fill="auto"/>
          </w:tcPr>
          <w:p w14:paraId="7341E2BE" w14:textId="77777777" w:rsidR="00B2671C" w:rsidRPr="00391C1E" w:rsidRDefault="00B2671C" w:rsidP="00B2671C">
            <w:pPr>
              <w:jc w:val="center"/>
            </w:pPr>
            <w:r w:rsidRPr="00391C1E">
              <w:t>TK_3</w:t>
            </w:r>
          </w:p>
        </w:tc>
        <w:tc>
          <w:tcPr>
            <w:tcW w:w="6236" w:type="dxa"/>
            <w:gridSpan w:val="8"/>
            <w:shd w:val="clear" w:color="auto" w:fill="auto"/>
          </w:tcPr>
          <w:p w14:paraId="41A49147" w14:textId="77777777" w:rsidR="00B2671C" w:rsidRPr="00391C1E" w:rsidRDefault="00B2671C" w:rsidP="006658A3">
            <w:pPr>
              <w:jc w:val="both"/>
            </w:pPr>
            <w:r w:rsidRPr="00391C1E">
              <w:t>Zasady i mechanizmy działania organów władzy publicznej. Organizacja administracji publicznej w Polsce.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1662D2E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_03</w:t>
            </w:r>
          </w:p>
        </w:tc>
      </w:tr>
      <w:tr w:rsidR="00B2671C" w:rsidRPr="00391C1E" w14:paraId="49F147CD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1548"/>
          <w:jc w:val="center"/>
        </w:trPr>
        <w:tc>
          <w:tcPr>
            <w:tcW w:w="994" w:type="dxa"/>
            <w:shd w:val="clear" w:color="auto" w:fill="auto"/>
          </w:tcPr>
          <w:p w14:paraId="5ABDB05A" w14:textId="77777777" w:rsidR="00B2671C" w:rsidRPr="00391C1E" w:rsidRDefault="00B2671C" w:rsidP="00B2671C">
            <w:pPr>
              <w:jc w:val="center"/>
            </w:pPr>
            <w:r w:rsidRPr="00391C1E">
              <w:t>TK_4</w:t>
            </w:r>
          </w:p>
        </w:tc>
        <w:tc>
          <w:tcPr>
            <w:tcW w:w="6236" w:type="dxa"/>
            <w:gridSpan w:val="8"/>
            <w:shd w:val="clear" w:color="auto" w:fill="auto"/>
          </w:tcPr>
          <w:p w14:paraId="3A2347A9" w14:textId="3C0EBFE6" w:rsidR="00B2671C" w:rsidRPr="00391C1E" w:rsidRDefault="00B2671C" w:rsidP="006658A3">
            <w:pPr>
              <w:jc w:val="both"/>
            </w:pPr>
            <w:r w:rsidRPr="00391C1E">
              <w:t>Centralizacja i decentralizacja administracji. Organizacja administracji terenowej</w:t>
            </w:r>
            <w:r w:rsidR="006658A3">
              <w:t>.</w:t>
            </w:r>
            <w:r w:rsidRPr="00391C1E">
              <w:t xml:space="preserve"> Administracja rządowa i samo</w:t>
            </w:r>
            <w:r w:rsidR="006658A3">
              <w:t>-</w:t>
            </w:r>
            <w:r w:rsidRPr="00391C1E">
              <w:t xml:space="preserve">rządowa. Administracja specjalna. Kompetencje i zadania administracji publicznej w zakresie bezpieczeństwa </w:t>
            </w:r>
            <w:proofErr w:type="spellStart"/>
            <w:r w:rsidRPr="00391C1E">
              <w:t>naro</w:t>
            </w:r>
            <w:r w:rsidR="006658A3">
              <w:t>-</w:t>
            </w:r>
            <w:r w:rsidRPr="00391C1E">
              <w:t>dowego</w:t>
            </w:r>
            <w:proofErr w:type="spellEnd"/>
            <w:r w:rsidRPr="00391C1E">
              <w:t xml:space="preserve"> i zarządzania kryzysowego.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680E580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_04</w:t>
            </w:r>
          </w:p>
        </w:tc>
      </w:tr>
      <w:tr w:rsidR="00B2671C" w:rsidRPr="00391C1E" w14:paraId="09F87DF2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1259"/>
          <w:jc w:val="center"/>
        </w:trPr>
        <w:tc>
          <w:tcPr>
            <w:tcW w:w="994" w:type="dxa"/>
            <w:shd w:val="clear" w:color="auto" w:fill="auto"/>
          </w:tcPr>
          <w:p w14:paraId="485C5751" w14:textId="77777777" w:rsidR="00B2671C" w:rsidRPr="00391C1E" w:rsidRDefault="00B2671C" w:rsidP="00B2671C">
            <w:pPr>
              <w:jc w:val="center"/>
            </w:pPr>
            <w:r w:rsidRPr="00391C1E">
              <w:t>TK_5</w:t>
            </w:r>
          </w:p>
        </w:tc>
        <w:tc>
          <w:tcPr>
            <w:tcW w:w="6236" w:type="dxa"/>
            <w:gridSpan w:val="8"/>
            <w:shd w:val="clear" w:color="auto" w:fill="auto"/>
          </w:tcPr>
          <w:p w14:paraId="198EA215" w14:textId="77777777" w:rsidR="00B2671C" w:rsidRPr="00391C1E" w:rsidRDefault="00B2671C" w:rsidP="006658A3">
            <w:pPr>
              <w:jc w:val="both"/>
            </w:pPr>
            <w:r w:rsidRPr="00391C1E">
              <w:t xml:space="preserve">Analiza i interpretacja kompetencji i zadań administracji publicznej ze szczególnym uwzględnieniem kompetencji </w:t>
            </w:r>
            <w:r>
              <w:br/>
            </w:r>
            <w:r w:rsidRPr="00391C1E">
              <w:t>i zadań w zakresie bezpieczeństwa narodowego i zarządzania kryzysowego – studia przypadków.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FECC970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_05</w:t>
            </w:r>
          </w:p>
        </w:tc>
      </w:tr>
      <w:tr w:rsidR="00B2671C" w:rsidRPr="00391C1E" w14:paraId="4BD02F8D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1D045F7E" w14:textId="77777777" w:rsidR="00B2671C" w:rsidRPr="00391C1E" w:rsidRDefault="00B2671C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2671C" w:rsidRPr="00391C1E" w14:paraId="464ED69B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419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0CBD18B4" w14:textId="77777777" w:rsidR="00B2671C" w:rsidRPr="00391C1E" w:rsidRDefault="00B2671C" w:rsidP="00BA3D9D">
            <w:r w:rsidRPr="00391C1E">
              <w:t>Podstawowa</w:t>
            </w:r>
          </w:p>
          <w:p w14:paraId="4D697B1F" w14:textId="77777777" w:rsidR="00B2671C" w:rsidRPr="00391C1E" w:rsidRDefault="00B2671C" w:rsidP="00BA3D9D"/>
        </w:tc>
        <w:tc>
          <w:tcPr>
            <w:tcW w:w="7230" w:type="dxa"/>
            <w:gridSpan w:val="9"/>
            <w:shd w:val="clear" w:color="auto" w:fill="auto"/>
          </w:tcPr>
          <w:p w14:paraId="62A523E9" w14:textId="1B58D926" w:rsidR="00B2671C" w:rsidRPr="00020D95" w:rsidRDefault="00B2671C" w:rsidP="00B2671C">
            <w:pPr>
              <w:numPr>
                <w:ilvl w:val="0"/>
                <w:numId w:val="2"/>
              </w:numPr>
            </w:pPr>
            <w:r w:rsidRPr="00020D95">
              <w:t xml:space="preserve">Administracja </w:t>
            </w:r>
            <w:r w:rsidR="00C34AFA" w:rsidRPr="00020D95">
              <w:t>publiczna:</w:t>
            </w:r>
            <w:r w:rsidRPr="00020D95">
              <w:t xml:space="preserve"> wyzwania w dobie integracji europejskiej / red. nauk. Jacek </w:t>
            </w:r>
            <w:proofErr w:type="spellStart"/>
            <w:r w:rsidRPr="00020D95">
              <w:t>Czaputowicz</w:t>
            </w:r>
            <w:proofErr w:type="spellEnd"/>
            <w:r w:rsidRPr="00020D95">
              <w:t xml:space="preserve">; [aut. Jolanta </w:t>
            </w:r>
            <w:proofErr w:type="spellStart"/>
            <w:r w:rsidRPr="00020D95">
              <w:t>Arcimowicz</w:t>
            </w:r>
            <w:proofErr w:type="spellEnd"/>
            <w:r w:rsidRPr="00020D95">
              <w:t xml:space="preserve"> et al.]. - </w:t>
            </w:r>
            <w:r w:rsidR="00C34AFA" w:rsidRPr="00020D95">
              <w:t>Warszawa:</w:t>
            </w:r>
            <w:r w:rsidRPr="00020D95">
              <w:t xml:space="preserve"> Wydaw. Naukowe PWN, 2008. </w:t>
            </w:r>
          </w:p>
          <w:p w14:paraId="745F7EB4" w14:textId="374EA2C6" w:rsidR="00B2671C" w:rsidRPr="00020D95" w:rsidRDefault="00B2671C" w:rsidP="00B2671C">
            <w:pPr>
              <w:numPr>
                <w:ilvl w:val="0"/>
                <w:numId w:val="2"/>
              </w:numPr>
            </w:pPr>
            <w:r w:rsidRPr="00020D95">
              <w:t xml:space="preserve">Administracja publiczna / red. nauk. Jerzy Hausner. - Wyd. 2 </w:t>
            </w:r>
            <w:proofErr w:type="spellStart"/>
            <w:r w:rsidRPr="00020D95">
              <w:t>uaktual</w:t>
            </w:r>
            <w:proofErr w:type="spellEnd"/>
            <w:r w:rsidRPr="00020D95">
              <w:t xml:space="preserve">., 3 </w:t>
            </w:r>
            <w:proofErr w:type="spellStart"/>
            <w:r w:rsidRPr="00020D95">
              <w:t>dodr</w:t>
            </w:r>
            <w:proofErr w:type="spellEnd"/>
            <w:r w:rsidRPr="00020D95">
              <w:t xml:space="preserve">. - </w:t>
            </w:r>
            <w:r w:rsidR="00C34AFA" w:rsidRPr="00020D95">
              <w:t>Warszawa:</w:t>
            </w:r>
            <w:r w:rsidRPr="00020D95">
              <w:t xml:space="preserve"> Wydaw. Naukowe PWN, [2009].</w:t>
            </w:r>
          </w:p>
          <w:p w14:paraId="0E8CB029" w14:textId="0C14A1F0" w:rsidR="00B2671C" w:rsidRPr="00020D95" w:rsidRDefault="00B2671C" w:rsidP="00B2671C">
            <w:pPr>
              <w:numPr>
                <w:ilvl w:val="0"/>
                <w:numId w:val="2"/>
              </w:numPr>
            </w:pPr>
            <w:r w:rsidRPr="00020D95">
              <w:t xml:space="preserve">Administracja publiczna na progu XXI </w:t>
            </w:r>
            <w:r w:rsidR="00C34AFA" w:rsidRPr="00020D95">
              <w:t>wieku:</w:t>
            </w:r>
            <w:r w:rsidRPr="00020D95">
              <w:t xml:space="preserve"> wyzwania </w:t>
            </w:r>
            <w:r w:rsidR="006658A3">
              <w:br/>
            </w:r>
            <w:r w:rsidRPr="00020D95">
              <w:t xml:space="preserve">i oczekiwania / red. nauk. Joachim Osiński. - Wyd. 2. zm. </w:t>
            </w:r>
            <w:r w:rsidR="006658A3">
              <w:br/>
            </w:r>
            <w:r w:rsidRPr="00020D95">
              <w:t xml:space="preserve">i </w:t>
            </w:r>
            <w:proofErr w:type="spellStart"/>
            <w:r w:rsidRPr="00020D95">
              <w:t>rozsz</w:t>
            </w:r>
            <w:proofErr w:type="spellEnd"/>
            <w:r w:rsidRPr="00020D95">
              <w:t xml:space="preserve">. - </w:t>
            </w:r>
            <w:r w:rsidR="00C34AFA" w:rsidRPr="00020D95">
              <w:t>Warszawa:</w:t>
            </w:r>
            <w:r w:rsidRPr="00020D95">
              <w:t xml:space="preserve"> Szkoła Główna Handlowa, 2011.</w:t>
            </w:r>
          </w:p>
        </w:tc>
      </w:tr>
      <w:tr w:rsidR="00B2671C" w:rsidRPr="00391C1E" w14:paraId="5AE8E12D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1211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598BDD9C" w14:textId="77777777" w:rsidR="00B2671C" w:rsidRPr="00391C1E" w:rsidRDefault="00B2671C" w:rsidP="00BA3D9D">
            <w:r w:rsidRPr="00391C1E">
              <w:t>Uzupełniająca</w:t>
            </w:r>
          </w:p>
          <w:p w14:paraId="65C199B0" w14:textId="77777777" w:rsidR="00B2671C" w:rsidRPr="00391C1E" w:rsidRDefault="00B2671C" w:rsidP="00BA3D9D"/>
        </w:tc>
        <w:tc>
          <w:tcPr>
            <w:tcW w:w="7230" w:type="dxa"/>
            <w:gridSpan w:val="9"/>
            <w:shd w:val="clear" w:color="auto" w:fill="auto"/>
          </w:tcPr>
          <w:p w14:paraId="4F31E3FB" w14:textId="630A407D" w:rsidR="00B2671C" w:rsidRPr="00391C1E" w:rsidRDefault="00B2671C" w:rsidP="00B2671C">
            <w:pPr>
              <w:numPr>
                <w:ilvl w:val="0"/>
                <w:numId w:val="1"/>
              </w:numPr>
            </w:pPr>
            <w:r w:rsidRPr="00391C1E">
              <w:t xml:space="preserve">Administracja ochrony bezpieczeństwa i porządku publicznego w </w:t>
            </w:r>
            <w:r w:rsidR="00C34AFA" w:rsidRPr="00391C1E">
              <w:t>Wielkopolsce:</w:t>
            </w:r>
            <w:r w:rsidRPr="00391C1E">
              <w:t xml:space="preserve"> służby, inspekcje i straże / red. nauk. Jerzy Konieczny. - </w:t>
            </w:r>
            <w:r w:rsidR="00C34AFA" w:rsidRPr="00391C1E">
              <w:t>Poznań:</w:t>
            </w:r>
            <w:r w:rsidRPr="00391C1E">
              <w:t xml:space="preserve"> "Garmond", 2010</w:t>
            </w:r>
          </w:p>
          <w:p w14:paraId="4803F55E" w14:textId="77777777" w:rsidR="00B2671C" w:rsidRPr="00391C1E" w:rsidRDefault="00B2671C" w:rsidP="00B2671C">
            <w:pPr>
              <w:numPr>
                <w:ilvl w:val="0"/>
                <w:numId w:val="1"/>
              </w:numPr>
            </w:pPr>
            <w:r w:rsidRPr="00391C1E">
              <w:t>Aktualne artykuły prasowe i internetowe</w:t>
            </w:r>
          </w:p>
        </w:tc>
      </w:tr>
      <w:tr w:rsidR="00B2671C" w:rsidRPr="00391C1E" w14:paraId="0A5E4598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tcBorders>
              <w:right w:val="nil"/>
            </w:tcBorders>
            <w:shd w:val="clear" w:color="auto" w:fill="auto"/>
          </w:tcPr>
          <w:p w14:paraId="331366DF" w14:textId="77777777" w:rsidR="00B2671C" w:rsidRPr="00391C1E" w:rsidRDefault="00B2671C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2671C" w:rsidRPr="00391C1E" w14:paraId="6EC114E1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5DA07DC2" w14:textId="77777777" w:rsidR="00B2671C" w:rsidRPr="00B2671C" w:rsidRDefault="00B2671C" w:rsidP="00B2671C">
            <w:pPr>
              <w:jc w:val="center"/>
              <w:rPr>
                <w:b/>
              </w:rPr>
            </w:pPr>
            <w:r w:rsidRPr="00B2671C">
              <w:rPr>
                <w:b/>
                <w:bCs/>
              </w:rPr>
              <w:t>Symbol efektu kształcenia dla przedmiotu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1055563" w14:textId="77777777" w:rsidR="00B2671C" w:rsidRPr="00B2671C" w:rsidRDefault="00B2671C" w:rsidP="00B2671C">
            <w:pPr>
              <w:jc w:val="center"/>
              <w:rPr>
                <w:b/>
              </w:rPr>
            </w:pPr>
            <w:r w:rsidRPr="00B2671C">
              <w:rPr>
                <w:b/>
              </w:rPr>
              <w:t>Symbol treści kształcenia realizowanych w trakcie zajęć</w:t>
            </w:r>
          </w:p>
        </w:tc>
        <w:tc>
          <w:tcPr>
            <w:tcW w:w="1701" w:type="dxa"/>
            <w:shd w:val="clear" w:color="auto" w:fill="auto"/>
          </w:tcPr>
          <w:p w14:paraId="74A9B5F7" w14:textId="77777777" w:rsidR="00B2671C" w:rsidRPr="00B2671C" w:rsidRDefault="00B2671C" w:rsidP="00B2671C">
            <w:pPr>
              <w:jc w:val="center"/>
              <w:rPr>
                <w:b/>
              </w:rPr>
            </w:pPr>
            <w:r w:rsidRPr="00B2671C">
              <w:rPr>
                <w:b/>
              </w:rPr>
              <w:t>Forma realizacji treści kształcenia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AC37A92" w14:textId="77777777" w:rsidR="006658A3" w:rsidRDefault="006658A3" w:rsidP="00B2671C">
            <w:pPr>
              <w:jc w:val="center"/>
              <w:rPr>
                <w:b/>
              </w:rPr>
            </w:pPr>
          </w:p>
          <w:p w14:paraId="2DB6C070" w14:textId="0E952545" w:rsidR="00B2671C" w:rsidRPr="00B2671C" w:rsidRDefault="00B2671C" w:rsidP="00B2671C">
            <w:pPr>
              <w:jc w:val="center"/>
              <w:rPr>
                <w:b/>
              </w:rPr>
            </w:pPr>
            <w:r w:rsidRPr="00B2671C">
              <w:rPr>
                <w:b/>
              </w:rPr>
              <w:t>Typ oceniania</w:t>
            </w:r>
          </w:p>
          <w:p w14:paraId="57015E54" w14:textId="77777777" w:rsidR="00B2671C" w:rsidRPr="00B2671C" w:rsidRDefault="00B2671C" w:rsidP="00B2671C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14:paraId="65A7CB6E" w14:textId="77777777" w:rsidR="006658A3" w:rsidRDefault="006658A3" w:rsidP="00B2671C">
            <w:pPr>
              <w:jc w:val="center"/>
              <w:rPr>
                <w:b/>
              </w:rPr>
            </w:pPr>
          </w:p>
          <w:p w14:paraId="6A8CADF4" w14:textId="0841F6DA" w:rsidR="00B2671C" w:rsidRPr="00B2671C" w:rsidRDefault="00B2671C" w:rsidP="00B2671C">
            <w:pPr>
              <w:jc w:val="center"/>
              <w:rPr>
                <w:b/>
              </w:rPr>
            </w:pPr>
            <w:r w:rsidRPr="00B2671C">
              <w:rPr>
                <w:b/>
              </w:rPr>
              <w:t>Metody oceny</w:t>
            </w:r>
          </w:p>
          <w:p w14:paraId="31FA69FE" w14:textId="77777777" w:rsidR="00B2671C" w:rsidRPr="00B2671C" w:rsidRDefault="00B2671C" w:rsidP="00B2671C">
            <w:pPr>
              <w:jc w:val="center"/>
              <w:rPr>
                <w:b/>
              </w:rPr>
            </w:pPr>
          </w:p>
        </w:tc>
      </w:tr>
      <w:tr w:rsidR="00B2671C" w:rsidRPr="00391C1E" w14:paraId="0FB4205A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10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004AF341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_01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662AD4C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701" w:type="dxa"/>
            <w:shd w:val="clear" w:color="auto" w:fill="auto"/>
          </w:tcPr>
          <w:p w14:paraId="229F2EA7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985" w:type="dxa"/>
            <w:gridSpan w:val="3"/>
            <w:shd w:val="clear" w:color="auto" w:fill="auto"/>
          </w:tcPr>
          <w:p w14:paraId="4FCD9010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C1C9606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2671C" w:rsidRPr="00391C1E" w14:paraId="7750E9B7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38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0C49CAB4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>
              <w:t>IGZPBN-1-APU</w:t>
            </w:r>
            <w:r w:rsidRPr="00391C1E">
              <w:t>_02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5F2231A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701" w:type="dxa"/>
            <w:shd w:val="clear" w:color="auto" w:fill="auto"/>
          </w:tcPr>
          <w:p w14:paraId="35394967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985" w:type="dxa"/>
            <w:gridSpan w:val="3"/>
            <w:shd w:val="clear" w:color="auto" w:fill="auto"/>
          </w:tcPr>
          <w:p w14:paraId="71C1CDA8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2FB8CAF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2671C" w:rsidRPr="00391C1E" w14:paraId="75B77CCC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164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76231101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>
              <w:t>IGZPBN-1-APU</w:t>
            </w:r>
            <w:r w:rsidRPr="00391C1E">
              <w:t>_03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3A50598F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701" w:type="dxa"/>
            <w:shd w:val="clear" w:color="auto" w:fill="auto"/>
          </w:tcPr>
          <w:p w14:paraId="3788A914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985" w:type="dxa"/>
            <w:gridSpan w:val="3"/>
            <w:shd w:val="clear" w:color="auto" w:fill="auto"/>
          </w:tcPr>
          <w:p w14:paraId="10CB2DD9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DAA9F8B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2671C" w:rsidRPr="00391C1E" w14:paraId="3688A8A5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1B3B8E21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>
              <w:lastRenderedPageBreak/>
              <w:t>IGZPBN-1-APU</w:t>
            </w:r>
            <w:r w:rsidRPr="00391C1E">
              <w:t>_04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6C850BE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701" w:type="dxa"/>
            <w:shd w:val="clear" w:color="auto" w:fill="auto"/>
          </w:tcPr>
          <w:p w14:paraId="5DCE712C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985" w:type="dxa"/>
            <w:gridSpan w:val="3"/>
            <w:shd w:val="clear" w:color="auto" w:fill="auto"/>
          </w:tcPr>
          <w:p w14:paraId="53D89141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6495683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2671C" w:rsidRPr="00391C1E" w14:paraId="61D46163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42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33BA9F9A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_05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989B2BC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701" w:type="dxa"/>
            <w:shd w:val="clear" w:color="auto" w:fill="auto"/>
          </w:tcPr>
          <w:p w14:paraId="529A9D54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985" w:type="dxa"/>
            <w:gridSpan w:val="3"/>
            <w:shd w:val="clear" w:color="auto" w:fill="auto"/>
          </w:tcPr>
          <w:p w14:paraId="109280DA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F65DCCC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2671C" w:rsidRPr="00391C1E" w14:paraId="0E711FE5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2BA906A8" w14:textId="6E4EA00D" w:rsidR="00B2671C" w:rsidRPr="00391C1E" w:rsidRDefault="00B2671C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2671C" w:rsidRPr="00391C1E" w14:paraId="2A7AA270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24E144E6" w14:textId="77777777" w:rsidR="00B2671C" w:rsidRPr="002F1E4B" w:rsidRDefault="00B2671C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2F1E4B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711CE193" w14:textId="77777777" w:rsidR="00B2671C" w:rsidRPr="002F1E4B" w:rsidRDefault="00B2671C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2F1E4B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7C06C32D" w14:textId="79562861" w:rsidR="00B2671C" w:rsidRPr="002F1E4B" w:rsidRDefault="00B2671C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2F1E4B">
              <w:rPr>
                <w:b/>
                <w:bCs/>
                <w:sz w:val="22"/>
                <w:szCs w:val="22"/>
              </w:rPr>
              <w:t xml:space="preserve">(godz. lekcyjna </w:t>
            </w:r>
            <w:r w:rsidR="006658A3" w:rsidRPr="002F1E4B">
              <w:rPr>
                <w:b/>
                <w:bCs/>
                <w:sz w:val="22"/>
                <w:szCs w:val="22"/>
              </w:rPr>
              <w:t>- 45</w:t>
            </w:r>
            <w:r w:rsidRPr="002F1E4B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B2671C" w:rsidRPr="00391C1E" w14:paraId="742B9C1E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12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3DB67DBA" w14:textId="77777777" w:rsidR="00B2671C" w:rsidRPr="00391C1E" w:rsidRDefault="00B2671C" w:rsidP="00B2671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1D0216A6" w14:textId="77777777" w:rsidR="00B2671C" w:rsidRPr="00391C1E" w:rsidRDefault="00B2671C" w:rsidP="00B2671C">
            <w:pPr>
              <w:jc w:val="center"/>
            </w:pPr>
            <w:r>
              <w:t>W godzinach</w:t>
            </w:r>
          </w:p>
        </w:tc>
      </w:tr>
      <w:tr w:rsidR="00B2671C" w:rsidRPr="00391C1E" w14:paraId="73E6907C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4811257B" w14:textId="77777777" w:rsidR="00B2671C" w:rsidRPr="00391C1E" w:rsidRDefault="00B2671C" w:rsidP="00B2671C">
            <w:r w:rsidRPr="00391C1E">
              <w:t>Ćwiczenia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54D7BFD1" w14:textId="77777777" w:rsidR="00B2671C" w:rsidRPr="00391C1E" w:rsidRDefault="00B2671C" w:rsidP="00B2671C">
            <w:pPr>
              <w:jc w:val="center"/>
            </w:pPr>
            <w:r w:rsidRPr="00391C1E">
              <w:t>30</w:t>
            </w:r>
          </w:p>
        </w:tc>
      </w:tr>
      <w:tr w:rsidR="00B2671C" w:rsidRPr="00391C1E" w14:paraId="3AA0CD66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58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4DD0DC53" w14:textId="48488039" w:rsidR="00B2671C" w:rsidRPr="006658A3" w:rsidRDefault="00B2671C" w:rsidP="006658A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243C5BF7" w14:textId="206BDCD5" w:rsidR="00B2671C" w:rsidRPr="00391C1E" w:rsidRDefault="00B2671C" w:rsidP="006658A3">
            <w:pPr>
              <w:jc w:val="center"/>
            </w:pPr>
            <w:r>
              <w:t>W godzinach</w:t>
            </w:r>
          </w:p>
        </w:tc>
      </w:tr>
      <w:tr w:rsidR="00B2671C" w:rsidRPr="00391C1E" w14:paraId="2C77961A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45F4A483" w14:textId="77777777" w:rsidR="00B2671C" w:rsidRPr="00391C1E" w:rsidRDefault="00B2671C" w:rsidP="00B2671C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555802FD" w14:textId="77777777" w:rsidR="00B2671C" w:rsidRPr="00391C1E" w:rsidRDefault="00B2671C" w:rsidP="00B2671C">
            <w:pPr>
              <w:jc w:val="center"/>
            </w:pPr>
            <w:r w:rsidRPr="00391C1E">
              <w:t>20</w:t>
            </w:r>
          </w:p>
        </w:tc>
      </w:tr>
      <w:tr w:rsidR="00B2671C" w:rsidRPr="00391C1E" w14:paraId="03ABBA5E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09217718" w14:textId="65038DDA" w:rsidR="00B2671C" w:rsidRPr="006658A3" w:rsidRDefault="00B2671C" w:rsidP="006658A3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63E28240" w14:textId="77777777" w:rsidR="00B2671C" w:rsidRPr="00391C1E" w:rsidRDefault="00B2671C" w:rsidP="00B2671C">
            <w:pPr>
              <w:jc w:val="center"/>
            </w:pPr>
            <w:r>
              <w:t>2</w:t>
            </w:r>
            <w:r w:rsidRPr="00391C1E">
              <w:t>0</w:t>
            </w:r>
          </w:p>
        </w:tc>
      </w:tr>
      <w:tr w:rsidR="00B2671C" w:rsidRPr="00391C1E" w14:paraId="49CADEFA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60695D70" w14:textId="5465C00E" w:rsidR="00B2671C" w:rsidRPr="006658A3" w:rsidRDefault="00B2671C" w:rsidP="00BA3D9D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3DCF03A0" w14:textId="5E85CD73" w:rsidR="00B2671C" w:rsidRDefault="00B2671C" w:rsidP="006658A3">
            <w:pPr>
              <w:jc w:val="center"/>
            </w:pPr>
            <w:r>
              <w:t>50</w:t>
            </w:r>
          </w:p>
        </w:tc>
      </w:tr>
      <w:tr w:rsidR="00B2671C" w:rsidRPr="00391C1E" w14:paraId="4AE6354D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06D8EC19" w14:textId="77777777" w:rsidR="00B2671C" w:rsidRPr="00A80C3A" w:rsidRDefault="00B2671C" w:rsidP="00BA3D9D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2671C" w:rsidRPr="00391C1E" w14:paraId="38EA7186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44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7C97A9FA" w14:textId="6E9D76AD" w:rsidR="00B2671C" w:rsidRPr="00391C1E" w:rsidRDefault="00B2671C" w:rsidP="00B2671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5DBD0EB7" w14:textId="77777777" w:rsidR="00B2671C" w:rsidRPr="00391C1E" w:rsidRDefault="00B2671C" w:rsidP="002F1E4B">
            <w:pPr>
              <w:jc w:val="center"/>
            </w:pPr>
            <w:r w:rsidRPr="00391C1E">
              <w:t>2 ECTS</w:t>
            </w:r>
          </w:p>
        </w:tc>
      </w:tr>
      <w:tr w:rsidR="00B2671C" w:rsidRPr="00391C1E" w14:paraId="19DCC126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151202DD" w14:textId="29DEAA3C" w:rsidR="00B2671C" w:rsidRPr="00391C1E" w:rsidRDefault="00B2671C" w:rsidP="00BA3D9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 zajęciami </w:t>
            </w:r>
            <w:r w:rsidR="002F1E4B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6F04A250" w14:textId="77777777" w:rsidR="00B2671C" w:rsidRPr="00391C1E" w:rsidRDefault="00B2671C" w:rsidP="00B2671C">
            <w:pPr>
              <w:jc w:val="center"/>
            </w:pPr>
          </w:p>
          <w:p w14:paraId="1FD3C296" w14:textId="77777777" w:rsidR="00B2671C" w:rsidRPr="00391C1E" w:rsidRDefault="00B2671C" w:rsidP="00B2671C">
            <w:pPr>
              <w:jc w:val="center"/>
            </w:pPr>
            <w:r w:rsidRPr="00391C1E">
              <w:t>2 ECTS</w:t>
            </w:r>
          </w:p>
        </w:tc>
      </w:tr>
      <w:tr w:rsidR="00B2671C" w:rsidRPr="00391C1E" w14:paraId="7328E425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44EA7B50" w14:textId="77777777" w:rsidR="00B2671C" w:rsidRPr="00391C1E" w:rsidRDefault="00B2671C" w:rsidP="00B2671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728981DA" w14:textId="77777777" w:rsidR="00B2671C" w:rsidRPr="00391C1E" w:rsidRDefault="00B2671C" w:rsidP="00B2671C">
            <w:pPr>
              <w:jc w:val="center"/>
            </w:pPr>
          </w:p>
          <w:p w14:paraId="20478793" w14:textId="77777777" w:rsidR="00B2671C" w:rsidRPr="00391C1E" w:rsidRDefault="00B2671C" w:rsidP="00B2671C">
            <w:pPr>
              <w:jc w:val="center"/>
            </w:pPr>
            <w:r>
              <w:t>1,2</w:t>
            </w:r>
            <w:r w:rsidRPr="00391C1E">
              <w:t xml:space="preserve"> ECTS</w:t>
            </w:r>
          </w:p>
        </w:tc>
      </w:tr>
      <w:tr w:rsidR="00B2671C" w:rsidRPr="00391C1E" w14:paraId="497832A8" w14:textId="77777777" w:rsidTr="002F1E4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02C5662B" w14:textId="77777777" w:rsidR="00B2671C" w:rsidRPr="00A80C3A" w:rsidRDefault="00B2671C" w:rsidP="00B2671C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69ED2382" w14:textId="77777777" w:rsidR="00B2671C" w:rsidRPr="00391C1E" w:rsidRDefault="00B2671C" w:rsidP="00B2671C">
            <w:pPr>
              <w:jc w:val="center"/>
            </w:pPr>
            <w:r>
              <w:t>0,8 ECTS</w:t>
            </w:r>
          </w:p>
        </w:tc>
      </w:tr>
      <w:tr w:rsidR="00B2671C" w:rsidRPr="00AA6BE7" w14:paraId="56C71135" w14:textId="77777777" w:rsidTr="002F1E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C2E40" w14:textId="77777777" w:rsidR="00B2671C" w:rsidRPr="00AA6BE7" w:rsidRDefault="00B2671C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VIII. KRYTERIA OCENY</w:t>
            </w:r>
          </w:p>
        </w:tc>
      </w:tr>
      <w:tr w:rsidR="00B2671C" w:rsidRPr="00AA6BE7" w14:paraId="27847BD8" w14:textId="77777777" w:rsidTr="002F1E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C14CB" w14:textId="77777777" w:rsidR="00B2671C" w:rsidRPr="00AA6BE7" w:rsidRDefault="00B2671C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670DC" w14:textId="77777777" w:rsidR="00B2671C" w:rsidRPr="00AA6BE7" w:rsidRDefault="00B2671C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B2671C" w:rsidRPr="00AA6BE7" w14:paraId="34505C64" w14:textId="77777777" w:rsidTr="002F1E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8FD1BB" w14:textId="77777777" w:rsidR="00B2671C" w:rsidRPr="00AA6BE7" w:rsidRDefault="00B2671C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DB89E" w14:textId="77777777" w:rsidR="00B2671C" w:rsidRPr="00AA6BE7" w:rsidRDefault="00B2671C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B2671C" w:rsidRPr="00AA6BE7" w14:paraId="0419D817" w14:textId="77777777" w:rsidTr="002F1E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F53DC0" w14:textId="77777777" w:rsidR="00B2671C" w:rsidRPr="00AA6BE7" w:rsidRDefault="00B2671C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EA4ED" w14:textId="77777777" w:rsidR="00B2671C" w:rsidRPr="00AA6BE7" w:rsidRDefault="00B2671C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B2671C" w:rsidRPr="00AA6BE7" w14:paraId="66AA5F55" w14:textId="77777777" w:rsidTr="002F1E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83A279" w14:textId="77777777" w:rsidR="00B2671C" w:rsidRPr="00AA6BE7" w:rsidRDefault="00B2671C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CFE08" w14:textId="77777777" w:rsidR="00B2671C" w:rsidRPr="00AA6BE7" w:rsidRDefault="00B2671C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B2671C" w:rsidRPr="00AA6BE7" w14:paraId="39A7B365" w14:textId="77777777" w:rsidTr="002F1E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182555" w14:textId="77777777" w:rsidR="00B2671C" w:rsidRPr="00AA6BE7" w:rsidRDefault="00B2671C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D0579" w14:textId="77777777" w:rsidR="00B2671C" w:rsidRPr="00AA6BE7" w:rsidRDefault="00B2671C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B2671C" w:rsidRPr="00AA6BE7" w14:paraId="0C896700" w14:textId="77777777" w:rsidTr="002F1E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9A0B9F" w14:textId="77777777" w:rsidR="00B2671C" w:rsidRPr="00AA6BE7" w:rsidRDefault="00B2671C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CBC1D" w14:textId="77777777" w:rsidR="00B2671C" w:rsidRPr="00AA6BE7" w:rsidRDefault="00B2671C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B2671C" w:rsidRPr="00AA6BE7" w14:paraId="5D4EB020" w14:textId="77777777" w:rsidTr="002F1E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122E6" w14:textId="77777777" w:rsidR="00B2671C" w:rsidRPr="00AA6BE7" w:rsidRDefault="00B2671C" w:rsidP="00BA3D9D">
            <w:pPr>
              <w:suppressAutoHyphens/>
              <w:rPr>
                <w:sz w:val="22"/>
                <w:szCs w:val="22"/>
              </w:rPr>
            </w:pPr>
          </w:p>
          <w:p w14:paraId="73E4985C" w14:textId="77777777" w:rsidR="00B2671C" w:rsidRPr="00AA6BE7" w:rsidRDefault="00B2671C" w:rsidP="00BA3D9D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23B5F437" w14:textId="007894AF" w:rsidR="00B2671C" w:rsidRPr="00B47B12" w:rsidRDefault="00C34AFA" w:rsidP="00BA3D9D">
            <w:pPr>
              <w:suppressAutoHyphens/>
              <w:rPr>
                <w:sz w:val="22"/>
                <w:szCs w:val="22"/>
              </w:rPr>
            </w:pPr>
            <w:r w:rsidRPr="00B47B12">
              <w:rPr>
                <w:sz w:val="22"/>
                <w:szCs w:val="22"/>
              </w:rPr>
              <w:t>Zaliczenie z oceną - test</w:t>
            </w:r>
          </w:p>
          <w:p w14:paraId="40CF3F1D" w14:textId="77777777" w:rsidR="00B2671C" w:rsidRPr="00AA6BE7" w:rsidRDefault="00B2671C" w:rsidP="00C34AFA">
            <w:pPr>
              <w:suppressAutoHyphens/>
              <w:rPr>
                <w:bCs/>
                <w:sz w:val="22"/>
                <w:szCs w:val="22"/>
              </w:rPr>
            </w:pPr>
          </w:p>
          <w:p w14:paraId="69B5167F" w14:textId="77777777" w:rsidR="00B2671C" w:rsidRPr="00AA6BE7" w:rsidRDefault="00B2671C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71AEC6F" w14:textId="4140A186" w:rsidR="00C34AFA" w:rsidRDefault="00C34AFA" w:rsidP="00C34AFA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administracji publicznej.</w:t>
            </w:r>
          </w:p>
          <w:p w14:paraId="4EED26A1" w14:textId="04323054" w:rsidR="00C34AFA" w:rsidRDefault="00C34AFA" w:rsidP="00C34AF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i zasad AP.</w:t>
            </w:r>
          </w:p>
          <w:p w14:paraId="7AEFD330" w14:textId="5F06B169" w:rsidR="00C34AFA" w:rsidRDefault="00C34AFA" w:rsidP="00C34AF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i zasad AP.</w:t>
            </w:r>
          </w:p>
          <w:p w14:paraId="5D85DD6F" w14:textId="26406A40" w:rsidR="00C34AFA" w:rsidRDefault="00C34AFA" w:rsidP="00C34AF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AP, ale ma problemy z ich interpretacją.</w:t>
            </w:r>
          </w:p>
          <w:p w14:paraId="738CD50C" w14:textId="1B53275F" w:rsidR="00C34AFA" w:rsidRDefault="00C34AFA" w:rsidP="00C34AF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i zasady AP oraz ma problemy z ich poprawną interpretacją.</w:t>
            </w:r>
          </w:p>
          <w:p w14:paraId="70F760EF" w14:textId="58D2F186" w:rsidR="00B2671C" w:rsidRPr="00AA6BE7" w:rsidRDefault="00C34AFA" w:rsidP="00C34AFA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i zasad AP i tym samym nie potrafi ich poprawnie w całości interpretować.</w:t>
            </w:r>
          </w:p>
        </w:tc>
      </w:tr>
      <w:tr w:rsidR="00B2671C" w:rsidRPr="00AA6BE7" w14:paraId="267BD032" w14:textId="77777777" w:rsidTr="002F1E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E9F8E" w14:textId="59039393" w:rsidR="00B2671C" w:rsidRPr="00AA6BE7" w:rsidRDefault="00B2671C" w:rsidP="002F1E4B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B2671C" w:rsidRPr="00AA6BE7" w14:paraId="62E160ED" w14:textId="77777777" w:rsidTr="002F1E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EDE2F" w14:textId="77777777" w:rsidR="00B2671C" w:rsidRPr="00AA6BE7" w:rsidRDefault="00B2671C" w:rsidP="00BA3D9D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4868430F" w14:textId="0721A3EB" w:rsidR="00B2671C" w:rsidRPr="00AA6BE7" w:rsidRDefault="00C34AFA" w:rsidP="00BA3D9D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ćwiczenia</w:t>
            </w:r>
          </w:p>
        </w:tc>
      </w:tr>
    </w:tbl>
    <w:p w14:paraId="7B505310" w14:textId="77777777" w:rsidR="00B2671C" w:rsidRPr="00AA6BE7" w:rsidRDefault="00B2671C" w:rsidP="00B2671C">
      <w:pPr>
        <w:suppressAutoHyphens/>
        <w:rPr>
          <w:sz w:val="22"/>
          <w:szCs w:val="22"/>
        </w:rPr>
      </w:pPr>
    </w:p>
    <w:p w14:paraId="4530037A" w14:textId="77777777" w:rsidR="00B2671C" w:rsidRPr="00F12AE4" w:rsidRDefault="00B2671C" w:rsidP="00B2671C">
      <w:r w:rsidRPr="00F12AE4">
        <w:t>Zatwierdzenie karty opisu przedmiotu:</w:t>
      </w:r>
    </w:p>
    <w:p w14:paraId="18EFADB2" w14:textId="77777777" w:rsidR="00B2671C" w:rsidRPr="00F12AE4" w:rsidRDefault="00B2671C" w:rsidP="00B2671C"/>
    <w:p w14:paraId="3DE73FCF" w14:textId="309A1230" w:rsidR="00B2671C" w:rsidRDefault="00B2671C" w:rsidP="00B2671C">
      <w:r w:rsidRPr="00F12AE4">
        <w:t>Opracował:</w:t>
      </w:r>
      <w:r w:rsidRPr="00B2671C">
        <w:t xml:space="preserve"> </w:t>
      </w:r>
      <w:r>
        <w:t>dr Jakub Szynkarek</w:t>
      </w:r>
    </w:p>
    <w:p w14:paraId="21B88E89" w14:textId="77777777" w:rsidR="00C34AFA" w:rsidRPr="00F12AE4" w:rsidRDefault="00C34AFA" w:rsidP="00B2671C"/>
    <w:p w14:paraId="6B87C03D" w14:textId="0A2403EB" w:rsidR="00B2671C" w:rsidRDefault="00B2671C" w:rsidP="00B2671C">
      <w:r w:rsidRPr="00F12AE4">
        <w:t xml:space="preserve">Sprawdził pod względem formalnym (koordynator przedmiotu): </w:t>
      </w:r>
      <w:r w:rsidR="00B47B12">
        <w:t>dr Jakub Szynkarek</w:t>
      </w:r>
    </w:p>
    <w:p w14:paraId="142EF277" w14:textId="77777777" w:rsidR="00C34AFA" w:rsidRPr="00F12AE4" w:rsidRDefault="00C34AFA" w:rsidP="00B2671C"/>
    <w:p w14:paraId="51E6CE68" w14:textId="77777777" w:rsidR="00B2671C" w:rsidRPr="00F12AE4" w:rsidRDefault="00B2671C" w:rsidP="00B2671C">
      <w:r w:rsidRPr="00F12AE4">
        <w:t>Zatwierdził (Dyrektor Instytutu):</w:t>
      </w:r>
    </w:p>
    <w:p w14:paraId="1E895B80" w14:textId="77777777" w:rsidR="00045E8A" w:rsidRDefault="00045E8A"/>
    <w:sectPr w:rsidR="00045E8A" w:rsidSect="00F95714">
      <w:pgSz w:w="11906" w:h="16838"/>
      <w:pgMar w:top="568" w:right="1417" w:bottom="89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B65C9"/>
    <w:multiLevelType w:val="hybridMultilevel"/>
    <w:tmpl w:val="EBC202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F210E"/>
    <w:multiLevelType w:val="hybridMultilevel"/>
    <w:tmpl w:val="52E2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72291"/>
    <w:multiLevelType w:val="hybridMultilevel"/>
    <w:tmpl w:val="B874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666449">
    <w:abstractNumId w:val="1"/>
  </w:num>
  <w:num w:numId="2" w16cid:durableId="740904265">
    <w:abstractNumId w:val="0"/>
  </w:num>
  <w:num w:numId="3" w16cid:durableId="1734350451">
    <w:abstractNumId w:val="2"/>
  </w:num>
  <w:num w:numId="4" w16cid:durableId="314644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ED8"/>
    <w:rsid w:val="00045E8A"/>
    <w:rsid w:val="002F1E4B"/>
    <w:rsid w:val="00436A0F"/>
    <w:rsid w:val="006658A3"/>
    <w:rsid w:val="007F0ED8"/>
    <w:rsid w:val="00B2671C"/>
    <w:rsid w:val="00B47B12"/>
    <w:rsid w:val="00C34AFA"/>
    <w:rsid w:val="00F9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461C9"/>
  <w15:chartTrackingRefBased/>
  <w15:docId w15:val="{6B134182-6D2F-4CCD-A20D-073208E6E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6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267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267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671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2671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B267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C34A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972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7</cp:revision>
  <dcterms:created xsi:type="dcterms:W3CDTF">2022-08-02T10:04:00Z</dcterms:created>
  <dcterms:modified xsi:type="dcterms:W3CDTF">2023-02-23T14:24:00Z</dcterms:modified>
</cp:coreProperties>
</file>